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A9" w:rsidRPr="00A6027A" w:rsidRDefault="00CE45A9" w:rsidP="00CE45A9">
      <w:pPr>
        <w:pStyle w:val="TableContents"/>
        <w:tabs>
          <w:tab w:val="left" w:pos="1335"/>
          <w:tab w:val="right" w:pos="10465"/>
        </w:tabs>
        <w:contextualSpacing/>
        <w:rPr>
          <w:rFonts w:ascii="Arial" w:hAnsi="Arial" w:cs="Arial"/>
          <w:b/>
          <w:sz w:val="20"/>
          <w:szCs w:val="20"/>
        </w:rPr>
      </w:pPr>
      <w:r w:rsidRPr="00A6027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76200</wp:posOffset>
            </wp:positionV>
            <wp:extent cx="1276350" cy="1047750"/>
            <wp:effectExtent l="19050" t="0" r="0" b="0"/>
            <wp:wrapNone/>
            <wp:docPr id="1" name="Picture 4" descr="SPA Logo Finalwith small sp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 Logo Finalwith small spa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027A">
        <w:rPr>
          <w:rFonts w:ascii="Arial" w:hAnsi="Arial" w:cs="Arial"/>
          <w:b/>
          <w:bCs/>
          <w:sz w:val="20"/>
          <w:szCs w:val="20"/>
        </w:rPr>
        <w:tab/>
      </w:r>
    </w:p>
    <w:p w:rsidR="00CE45A9" w:rsidRPr="00227C77" w:rsidRDefault="00CE45A9" w:rsidP="00CE45A9">
      <w:pPr>
        <w:spacing w:after="0" w:line="240" w:lineRule="auto"/>
        <w:ind w:left="1440"/>
        <w:rPr>
          <w:rFonts w:ascii="Arial" w:hAnsi="Arial" w:cs="Arial"/>
          <w:b/>
          <w:sz w:val="36"/>
          <w:szCs w:val="36"/>
        </w:rPr>
      </w:pPr>
      <w:r w:rsidRPr="00227C77">
        <w:rPr>
          <w:rFonts w:ascii="Arial" w:hAnsi="Arial" w:cs="Arial"/>
          <w:b/>
          <w:sz w:val="36"/>
          <w:szCs w:val="36"/>
        </w:rPr>
        <w:t>School of Planning and Architecture, Bhopal</w:t>
      </w:r>
    </w:p>
    <w:p w:rsidR="00CE45A9" w:rsidRPr="00CE45A9" w:rsidRDefault="00572269" w:rsidP="00572269">
      <w:pPr>
        <w:spacing w:after="0" w:line="240" w:lineRule="auto"/>
        <w:ind w:left="14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CE45A9" w:rsidRPr="00CE45A9">
        <w:rPr>
          <w:rFonts w:ascii="Arial" w:hAnsi="Arial" w:cs="Arial"/>
          <w:b/>
          <w:sz w:val="20"/>
        </w:rPr>
        <w:t>(An Institute of National Importance, Ministry of Education, Govt. of INDIA)</w:t>
      </w:r>
    </w:p>
    <w:p w:rsidR="00CE45A9" w:rsidRPr="00FE3D41" w:rsidRDefault="00153EEC" w:rsidP="00CE45A9">
      <w:pPr>
        <w:spacing w:after="0" w:line="240" w:lineRule="auto"/>
        <w:ind w:left="144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noProof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6pt;margin-top:3.3pt;width:412.5pt;height:0;z-index:251663360" o:connectortype="straight" strokecolor="#c6d9f1 [671]" strokeweight="3pt">
            <v:shadow type="perspective" color="#4e6128 [1606]" opacity=".5" offset="1pt" offset2="-1pt"/>
          </v:shape>
        </w:pict>
      </w:r>
    </w:p>
    <w:p w:rsidR="00CE45A9" w:rsidRPr="00FE3D41" w:rsidRDefault="00572269" w:rsidP="00CE45A9">
      <w:pPr>
        <w:spacing w:after="0" w:line="240" w:lineRule="auto"/>
        <w:ind w:left="720" w:firstLine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</w:t>
      </w:r>
      <w:r w:rsidR="00CE45A9" w:rsidRPr="00FE3D41">
        <w:rPr>
          <w:rFonts w:ascii="Arial" w:hAnsi="Arial" w:cs="Arial"/>
          <w:b/>
          <w:szCs w:val="22"/>
        </w:rPr>
        <w:t>Neelbad Road, Bhauri Bhopal-462030 (India)</w:t>
      </w:r>
    </w:p>
    <w:p w:rsidR="00CE45A9" w:rsidRPr="00D115A7" w:rsidRDefault="00CE45A9" w:rsidP="00CE45A9">
      <w:pPr>
        <w:pStyle w:val="Header"/>
        <w:jc w:val="center"/>
        <w:rPr>
          <w:rFonts w:ascii="Arial" w:hAnsi="Arial" w:cs="Arial"/>
          <w:sz w:val="12"/>
          <w:szCs w:val="12"/>
        </w:rPr>
      </w:pPr>
    </w:p>
    <w:p w:rsidR="00CE45A9" w:rsidRPr="00CE45A9" w:rsidRDefault="00CE45A9" w:rsidP="00CE45A9">
      <w:pPr>
        <w:pStyle w:val="ListParagraph"/>
        <w:ind w:left="0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C20996" w:rsidRPr="00CE45A9" w:rsidRDefault="008C485A" w:rsidP="00C2099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E45A9">
        <w:rPr>
          <w:rFonts w:ascii="Arial" w:hAnsi="Arial" w:cs="Arial"/>
          <w:b/>
          <w:sz w:val="28"/>
          <w:szCs w:val="28"/>
          <w:u w:val="single"/>
        </w:rPr>
        <w:t xml:space="preserve">Application </w:t>
      </w:r>
      <w:r w:rsidR="00C20996" w:rsidRPr="00CE45A9">
        <w:rPr>
          <w:rFonts w:ascii="Arial" w:hAnsi="Arial" w:cs="Arial"/>
          <w:b/>
          <w:sz w:val="28"/>
          <w:szCs w:val="28"/>
          <w:u w:val="single"/>
        </w:rPr>
        <w:t>for Recruitment of Consultant (Internal Audit)</w:t>
      </w:r>
    </w:p>
    <w:tbl>
      <w:tblPr>
        <w:tblStyle w:val="TableGrid"/>
        <w:tblW w:w="9918" w:type="dxa"/>
        <w:tblLook w:val="04A0"/>
      </w:tblPr>
      <w:tblGrid>
        <w:gridCol w:w="2988"/>
        <w:gridCol w:w="4169"/>
        <w:gridCol w:w="383"/>
        <w:gridCol w:w="938"/>
        <w:gridCol w:w="1440"/>
      </w:tblGrid>
      <w:tr w:rsidR="00C20996" w:rsidRPr="00512C7B" w:rsidTr="00EF0579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  <w:r w:rsidRPr="00512C7B">
              <w:rPr>
                <w:rFonts w:ascii="Arial Narrow" w:hAnsi="Arial Narrow" w:cs="Arial"/>
                <w:sz w:val="20"/>
              </w:rPr>
              <w:t>Name</w:t>
            </w:r>
          </w:p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6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  <w:r w:rsidRPr="00512C7B">
              <w:rPr>
                <w:rFonts w:ascii="Arial Narrow" w:hAnsi="Arial Narrow" w:cs="Arial"/>
                <w:sz w:val="20"/>
              </w:rPr>
              <w:t>Self Attested Photograph</w:t>
            </w:r>
          </w:p>
        </w:tc>
      </w:tr>
      <w:tr w:rsidR="00C20996" w:rsidRPr="00512C7B" w:rsidTr="00EF0579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  <w:r w:rsidRPr="00512C7B">
              <w:rPr>
                <w:rFonts w:ascii="Arial Narrow" w:hAnsi="Arial Narrow" w:cs="Arial"/>
                <w:sz w:val="20"/>
              </w:rPr>
              <w:t>Date of Birth</w:t>
            </w:r>
          </w:p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  <w:r w:rsidRPr="00512C7B">
              <w:rPr>
                <w:rFonts w:ascii="Arial Narrow" w:hAnsi="Arial Narrow" w:cs="Arial"/>
                <w:sz w:val="20"/>
              </w:rPr>
              <w:t>_____/_____/__________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Pr="00512C7B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C20996" w:rsidRPr="00512C7B" w:rsidTr="00EF0579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  <w:r w:rsidRPr="00512C7B">
              <w:rPr>
                <w:rFonts w:ascii="Arial Narrow" w:hAnsi="Arial Narrow" w:cs="Arial"/>
                <w:sz w:val="20"/>
              </w:rPr>
              <w:t>Contact Number</w:t>
            </w:r>
          </w:p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Pr="00512C7B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C20996" w:rsidRPr="00512C7B" w:rsidTr="00EF0579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  <w:r w:rsidRPr="00512C7B">
              <w:rPr>
                <w:rFonts w:ascii="Arial Narrow" w:hAnsi="Arial Narrow" w:cs="Arial"/>
                <w:sz w:val="20"/>
              </w:rPr>
              <w:t>Address of Communication</w:t>
            </w:r>
          </w:p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Pr="00512C7B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C20996" w:rsidRPr="00512C7B" w:rsidTr="00EF0579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  <w:r w:rsidRPr="00512C7B">
              <w:rPr>
                <w:rFonts w:ascii="Arial Narrow" w:hAnsi="Arial Narrow" w:cs="Arial"/>
                <w:sz w:val="20"/>
              </w:rPr>
              <w:t>Date of Joining in Government Service</w:t>
            </w:r>
          </w:p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  <w:r w:rsidRPr="00512C7B">
              <w:rPr>
                <w:rFonts w:ascii="Arial Narrow" w:hAnsi="Arial Narrow" w:cs="Arial"/>
                <w:sz w:val="20"/>
              </w:rPr>
              <w:t>_____/_____/__________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0996" w:rsidRPr="00512C7B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C20996" w:rsidRPr="00512C7B" w:rsidTr="007269CD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  <w:r w:rsidRPr="00512C7B">
              <w:rPr>
                <w:rFonts w:ascii="Arial Narrow" w:hAnsi="Arial Narrow" w:cs="Arial"/>
                <w:sz w:val="20"/>
              </w:rPr>
              <w:t>Date of Retirement</w:t>
            </w:r>
          </w:p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  <w:r w:rsidRPr="00512C7B">
              <w:rPr>
                <w:rFonts w:ascii="Arial Narrow" w:hAnsi="Arial Narrow" w:cs="Arial"/>
                <w:sz w:val="20"/>
              </w:rPr>
              <w:t>_____/_____/__________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CF8" w:rsidRPr="00512C7B" w:rsidRDefault="00101CF8" w:rsidP="00101CF8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  <w:r w:rsidRPr="00512C7B">
              <w:rPr>
                <w:rFonts w:ascii="Arial Narrow" w:hAnsi="Arial Narrow" w:cs="Arial"/>
                <w:sz w:val="20"/>
              </w:rPr>
              <w:t>PAN No:</w:t>
            </w:r>
          </w:p>
          <w:p w:rsidR="00C20996" w:rsidRPr="00512C7B" w:rsidRDefault="008C485A" w:rsidP="00A55737">
            <w:pPr>
              <w:rPr>
                <w:rFonts w:ascii="Arial Narrow" w:hAnsi="Arial Narrow" w:cs="Arial"/>
                <w:sz w:val="20"/>
              </w:rPr>
            </w:pPr>
            <w:r w:rsidRPr="00512C7B">
              <w:rPr>
                <w:rFonts w:ascii="Arial Narrow" w:hAnsi="Arial Narrow" w:cs="Arial"/>
                <w:sz w:val="20"/>
              </w:rPr>
              <w:t>AADHAR No.</w:t>
            </w:r>
          </w:p>
        </w:tc>
      </w:tr>
      <w:tr w:rsidR="00C623FC" w:rsidRPr="00512C7B" w:rsidTr="003323BC">
        <w:trPr>
          <w:trHeight w:val="225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623FC" w:rsidRPr="00512C7B" w:rsidRDefault="00C623FC" w:rsidP="00A55737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512C7B">
              <w:rPr>
                <w:rFonts w:ascii="Arial Narrow" w:hAnsi="Arial Narrow" w:cs="Arial"/>
                <w:b/>
                <w:bCs/>
                <w:sz w:val="20"/>
              </w:rPr>
              <w:t>Last Pay drawn as per 7</w:t>
            </w:r>
            <w:r w:rsidRPr="00512C7B">
              <w:rPr>
                <w:rFonts w:ascii="Arial Narrow" w:hAnsi="Arial Narrow" w:cs="Arial"/>
                <w:b/>
                <w:bCs/>
                <w:sz w:val="20"/>
                <w:vertAlign w:val="superscript"/>
              </w:rPr>
              <w:t>th</w:t>
            </w:r>
            <w:r w:rsidRPr="00512C7B">
              <w:rPr>
                <w:rFonts w:ascii="Arial Narrow" w:hAnsi="Arial Narrow" w:cs="Arial"/>
                <w:b/>
                <w:bCs/>
                <w:sz w:val="20"/>
              </w:rPr>
              <w:t xml:space="preserve"> CPC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623FC" w:rsidRPr="00512C7B" w:rsidRDefault="00C623FC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  <w:r w:rsidRPr="00512C7B">
              <w:rPr>
                <w:rFonts w:ascii="Arial Narrow" w:hAnsi="Arial Narrow" w:cs="Arial"/>
                <w:b/>
                <w:bCs/>
                <w:sz w:val="20"/>
              </w:rPr>
              <w:t>(Yes/No)</w:t>
            </w:r>
          </w:p>
        </w:tc>
      </w:tr>
      <w:tr w:rsidR="00C623FC" w:rsidRPr="00512C7B" w:rsidTr="00CF6ED8">
        <w:trPr>
          <w:trHeight w:val="285"/>
        </w:trPr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623FC" w:rsidRPr="00512C7B" w:rsidRDefault="00C623FC" w:rsidP="00A22D27">
            <w:pPr>
              <w:rPr>
                <w:rFonts w:ascii="Arial Narrow" w:hAnsi="Arial Narrow" w:cs="Arial"/>
                <w:sz w:val="20"/>
              </w:rPr>
            </w:pPr>
            <w:r w:rsidRPr="00512C7B">
              <w:rPr>
                <w:rFonts w:ascii="Arial Narrow" w:hAnsi="Arial Narrow" w:cs="Arial"/>
                <w:sz w:val="20"/>
              </w:rPr>
              <w:t>Level No. in Pay Matrix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623FC" w:rsidRPr="00512C7B" w:rsidRDefault="00C623FC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  <w:p w:rsidR="00C623FC" w:rsidRPr="00512C7B" w:rsidRDefault="00C623FC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</w:tc>
      </w:tr>
      <w:tr w:rsidR="00C623FC" w:rsidRPr="00512C7B" w:rsidTr="00851CEE">
        <w:trPr>
          <w:trHeight w:val="375"/>
        </w:trPr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623FC" w:rsidRPr="00512C7B" w:rsidRDefault="00C623FC" w:rsidP="006E6E9A">
            <w:pPr>
              <w:rPr>
                <w:rFonts w:ascii="Arial Narrow" w:hAnsi="Arial Narrow" w:cs="Arial"/>
                <w:sz w:val="20"/>
              </w:rPr>
            </w:pPr>
            <w:r w:rsidRPr="00512C7B">
              <w:rPr>
                <w:rFonts w:ascii="Arial Narrow" w:hAnsi="Arial Narrow" w:cs="Arial"/>
                <w:sz w:val="20"/>
              </w:rPr>
              <w:t>Basic Pay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623FC" w:rsidRPr="00512C7B" w:rsidRDefault="00C623FC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</w:tc>
      </w:tr>
      <w:tr w:rsidR="00C623FC" w:rsidRPr="00512C7B" w:rsidTr="00C623FC">
        <w:trPr>
          <w:trHeight w:val="512"/>
        </w:trPr>
        <w:tc>
          <w:tcPr>
            <w:tcW w:w="298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3FC" w:rsidRPr="00512C7B" w:rsidRDefault="00C623FC" w:rsidP="00A55737">
            <w:pPr>
              <w:rPr>
                <w:rFonts w:ascii="Arial Narrow" w:hAnsi="Arial Narrow" w:cs="Arial"/>
                <w:sz w:val="20"/>
              </w:rPr>
            </w:pPr>
            <w:r w:rsidRPr="00512C7B">
              <w:rPr>
                <w:rFonts w:ascii="Arial Narrow" w:hAnsi="Arial Narrow" w:cs="Arial"/>
                <w:sz w:val="20"/>
              </w:rPr>
              <w:t>DA% (on Retirement)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3FC" w:rsidRPr="00512C7B" w:rsidRDefault="00C623FC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</w:tc>
      </w:tr>
      <w:tr w:rsidR="00C20996" w:rsidRPr="00512C7B" w:rsidTr="00EF0579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Pr="00512C7B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  <w:p w:rsidR="00C20996" w:rsidRPr="00512C7B" w:rsidRDefault="00C20996" w:rsidP="00A55737">
            <w:pPr>
              <w:rPr>
                <w:rFonts w:ascii="Arial Narrow" w:hAnsi="Arial Narrow" w:cs="Arial"/>
                <w:sz w:val="20"/>
              </w:rPr>
            </w:pPr>
            <w:r w:rsidRPr="00512C7B">
              <w:rPr>
                <w:rFonts w:ascii="Arial Narrow" w:hAnsi="Arial Narrow" w:cs="Arial"/>
                <w:sz w:val="20"/>
              </w:rPr>
              <w:t>Pension Details:-</w:t>
            </w:r>
          </w:p>
          <w:p w:rsidR="00C20996" w:rsidRPr="00512C7B" w:rsidRDefault="00C20996" w:rsidP="00A55737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512C7B">
              <w:rPr>
                <w:rFonts w:ascii="Arial Narrow" w:hAnsi="Arial Narrow" w:cs="Arial"/>
                <w:b/>
                <w:bCs/>
                <w:sz w:val="20"/>
              </w:rPr>
              <w:t>(Enclose PPO copy)</w:t>
            </w:r>
          </w:p>
          <w:p w:rsidR="00C20996" w:rsidRPr="00512C7B" w:rsidRDefault="00C20996" w:rsidP="00A55737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69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  <w:p w:rsidR="00C20996" w:rsidRPr="00512C7B" w:rsidRDefault="00EF0579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  <w:r w:rsidRPr="00512C7B">
              <w:rPr>
                <w:rFonts w:ascii="Arial Narrow" w:hAnsi="Arial Narrow" w:cs="Arial"/>
                <w:sz w:val="20"/>
              </w:rPr>
              <w:t>Basic Pension___________</w:t>
            </w:r>
            <w:r w:rsidR="00C20996" w:rsidRPr="00512C7B">
              <w:rPr>
                <w:rFonts w:ascii="Arial Narrow" w:hAnsi="Arial Narrow" w:cs="Arial"/>
                <w:sz w:val="20"/>
              </w:rPr>
              <w:t xml:space="preserve"> Dearness Relief% (</w:t>
            </w:r>
            <w:r w:rsidR="00C20996" w:rsidRPr="00512C7B">
              <w:rPr>
                <w:rFonts w:ascii="Arial Narrow" w:hAnsi="Arial Narrow" w:cs="Arial"/>
                <w:b/>
                <w:bCs/>
                <w:sz w:val="20"/>
              </w:rPr>
              <w:t>At the time of retirement</w:t>
            </w:r>
            <w:r w:rsidR="00C20996" w:rsidRPr="00512C7B">
              <w:rPr>
                <w:rFonts w:ascii="Arial Narrow" w:hAnsi="Arial Narrow" w:cs="Arial"/>
                <w:sz w:val="20"/>
              </w:rPr>
              <w:t>)_____________</w:t>
            </w:r>
          </w:p>
        </w:tc>
      </w:tr>
      <w:tr w:rsidR="00C20996" w:rsidRPr="00512C7B" w:rsidTr="00EF0579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Pr="00512C7B" w:rsidRDefault="00C20996" w:rsidP="00A55737">
            <w:pPr>
              <w:rPr>
                <w:rFonts w:ascii="Arial Narrow" w:hAnsi="Arial Narrow" w:cs="Arial"/>
                <w:sz w:val="20"/>
              </w:rPr>
            </w:pPr>
            <w:r w:rsidRPr="00512C7B">
              <w:rPr>
                <w:rFonts w:ascii="Arial Narrow" w:hAnsi="Arial Narrow" w:cs="Arial"/>
                <w:sz w:val="20"/>
              </w:rPr>
              <w:t>Education Qualification</w:t>
            </w:r>
            <w:r w:rsidR="008C485A" w:rsidRPr="00512C7B">
              <w:rPr>
                <w:rFonts w:ascii="Arial Narrow" w:hAnsi="Arial Narrow" w:cs="Arial"/>
                <w:sz w:val="20"/>
              </w:rPr>
              <w:t xml:space="preserve"> (UG, PG &amp; any other)</w:t>
            </w:r>
          </w:p>
        </w:tc>
        <w:tc>
          <w:tcPr>
            <w:tcW w:w="69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</w:tc>
      </w:tr>
      <w:tr w:rsidR="00C20996" w:rsidRPr="00512C7B" w:rsidTr="00A55737">
        <w:tc>
          <w:tcPr>
            <w:tcW w:w="75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  <w:r w:rsidRPr="00512C7B">
              <w:rPr>
                <w:rFonts w:ascii="Arial Narrow" w:hAnsi="Arial Narrow" w:cs="Arial"/>
                <w:sz w:val="20"/>
              </w:rPr>
              <w:t>Knowledge of Computer</w:t>
            </w:r>
          </w:p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  <w:r w:rsidRPr="00512C7B">
              <w:rPr>
                <w:rFonts w:ascii="Arial Narrow" w:hAnsi="Arial Narrow" w:cs="Arial"/>
                <w:sz w:val="20"/>
              </w:rPr>
              <w:t>Yes/No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Pr="00512C7B" w:rsidRDefault="00C20996" w:rsidP="00A55737">
            <w:pPr>
              <w:pStyle w:val="ListParagraph"/>
              <w:ind w:left="0"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C20996" w:rsidRPr="00512C7B" w:rsidTr="00A55737">
        <w:tc>
          <w:tcPr>
            <w:tcW w:w="75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  <w:r w:rsidRPr="00512C7B">
              <w:rPr>
                <w:rFonts w:ascii="Arial Narrow" w:hAnsi="Arial Narrow" w:cs="Arial"/>
                <w:sz w:val="20"/>
              </w:rPr>
              <w:t>Accommodation Required</w:t>
            </w:r>
          </w:p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996" w:rsidRPr="00512C7B" w:rsidRDefault="00C20996" w:rsidP="00A55737">
            <w:pPr>
              <w:pStyle w:val="ListParagraph"/>
              <w:ind w:left="0"/>
              <w:rPr>
                <w:rFonts w:ascii="Arial Narrow" w:hAnsi="Arial Narrow" w:cs="Arial"/>
                <w:sz w:val="20"/>
              </w:rPr>
            </w:pPr>
            <w:r w:rsidRPr="00512C7B">
              <w:rPr>
                <w:rFonts w:ascii="Arial Narrow" w:hAnsi="Arial Narrow" w:cs="Arial"/>
                <w:sz w:val="20"/>
              </w:rPr>
              <w:t>Yes/No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Pr="00512C7B" w:rsidRDefault="00C20996" w:rsidP="00A55737">
            <w:pPr>
              <w:pStyle w:val="ListParagraph"/>
              <w:ind w:left="0"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:rsidR="00C20996" w:rsidRDefault="00C20996" w:rsidP="00C20996">
      <w:pPr>
        <w:pStyle w:val="ListParagraph"/>
        <w:ind w:left="0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Experience:</w:t>
      </w:r>
    </w:p>
    <w:tbl>
      <w:tblPr>
        <w:tblStyle w:val="TableGrid"/>
        <w:tblW w:w="9930" w:type="dxa"/>
        <w:tblLayout w:type="fixed"/>
        <w:tblLook w:val="04A0"/>
      </w:tblPr>
      <w:tblGrid>
        <w:gridCol w:w="1044"/>
        <w:gridCol w:w="1044"/>
        <w:gridCol w:w="1169"/>
        <w:gridCol w:w="1169"/>
        <w:gridCol w:w="3058"/>
        <w:gridCol w:w="2446"/>
      </w:tblGrid>
      <w:tr w:rsidR="00C20996" w:rsidTr="00A55737"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996" w:rsidRDefault="00C20996" w:rsidP="00A5573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Post held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996" w:rsidRDefault="00C20996" w:rsidP="00A5573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Pay Band</w:t>
            </w:r>
          </w:p>
          <w:p w:rsidR="00C20996" w:rsidRDefault="00C20996" w:rsidP="00A5573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+ GP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996" w:rsidRDefault="00C20996" w:rsidP="00A5573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From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996" w:rsidRDefault="00C20996" w:rsidP="00A5573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To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996" w:rsidRDefault="00C20996" w:rsidP="00A5573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Ministry/Department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996" w:rsidRDefault="00C20996" w:rsidP="00A5573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Nature of work performed</w:t>
            </w:r>
          </w:p>
        </w:tc>
      </w:tr>
      <w:tr w:rsidR="00C20996" w:rsidTr="00A55737"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C20996" w:rsidTr="00A55737"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C20996" w:rsidTr="00A55737"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C20996" w:rsidTr="00A55737"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996" w:rsidRDefault="00C20996" w:rsidP="00A55737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:rsidR="00C20996" w:rsidRDefault="00C20996" w:rsidP="00C20996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(Use separate sheet if required)</w:t>
      </w:r>
    </w:p>
    <w:p w:rsidR="00C20996" w:rsidRDefault="00C20996" w:rsidP="00C20996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Any Other Information ___________________________________________________________</w:t>
      </w:r>
    </w:p>
    <w:p w:rsidR="00C20996" w:rsidRDefault="00C20996" w:rsidP="00C20996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I hereby declare that no such information has been concealed which may debars my candidature for the post applied for.     </w:t>
      </w:r>
    </w:p>
    <w:p w:rsidR="002D7327" w:rsidRDefault="002D7327" w:rsidP="008C485A">
      <w:pPr>
        <w:pStyle w:val="ListParagraph"/>
        <w:ind w:left="0"/>
        <w:rPr>
          <w:rFonts w:ascii="Arial Narrow" w:hAnsi="Arial Narrow" w:cs="Arial"/>
          <w:sz w:val="20"/>
        </w:rPr>
      </w:pPr>
    </w:p>
    <w:p w:rsidR="00C20996" w:rsidRPr="008C485A" w:rsidRDefault="008C485A" w:rsidP="008C485A">
      <w:pPr>
        <w:pStyle w:val="ListParagraph"/>
        <w:ind w:left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Date:                              Place:                                                                                                       </w:t>
      </w:r>
      <w:r w:rsidR="00C20996">
        <w:rPr>
          <w:rFonts w:ascii="Arial Narrow" w:hAnsi="Arial Narrow" w:cs="Arial"/>
          <w:szCs w:val="22"/>
        </w:rPr>
        <w:t>(Signature of the Applicant)</w:t>
      </w:r>
    </w:p>
    <w:sectPr w:rsidR="00C20996" w:rsidRPr="008C485A" w:rsidSect="00CE45A9">
      <w:pgSz w:w="11907" w:h="16839" w:code="9"/>
      <w:pgMar w:top="360" w:right="135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13CC"/>
    <w:multiLevelType w:val="hybridMultilevel"/>
    <w:tmpl w:val="3D125780"/>
    <w:lvl w:ilvl="0" w:tplc="41C6AB2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6EA9"/>
    <w:multiLevelType w:val="hybridMultilevel"/>
    <w:tmpl w:val="B39C1D90"/>
    <w:lvl w:ilvl="0" w:tplc="793EBB2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52A4255"/>
    <w:multiLevelType w:val="hybridMultilevel"/>
    <w:tmpl w:val="C9ECE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3526B"/>
    <w:multiLevelType w:val="hybridMultilevel"/>
    <w:tmpl w:val="C9ECE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CF1A25"/>
    <w:multiLevelType w:val="hybridMultilevel"/>
    <w:tmpl w:val="AB3A5A3C"/>
    <w:lvl w:ilvl="0" w:tplc="41C6AB2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A770668"/>
    <w:multiLevelType w:val="hybridMultilevel"/>
    <w:tmpl w:val="C9ECE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0996"/>
    <w:rsid w:val="000122CD"/>
    <w:rsid w:val="00024D65"/>
    <w:rsid w:val="000B1122"/>
    <w:rsid w:val="00101CF8"/>
    <w:rsid w:val="00153EEC"/>
    <w:rsid w:val="001658DF"/>
    <w:rsid w:val="00170C5B"/>
    <w:rsid w:val="00172008"/>
    <w:rsid w:val="002C18C7"/>
    <w:rsid w:val="002D5342"/>
    <w:rsid w:val="002D7327"/>
    <w:rsid w:val="00310CCB"/>
    <w:rsid w:val="00341B7D"/>
    <w:rsid w:val="003B18CF"/>
    <w:rsid w:val="00421E15"/>
    <w:rsid w:val="004514CE"/>
    <w:rsid w:val="00451A2F"/>
    <w:rsid w:val="00512C7B"/>
    <w:rsid w:val="0053286A"/>
    <w:rsid w:val="00572269"/>
    <w:rsid w:val="00620114"/>
    <w:rsid w:val="00684CA8"/>
    <w:rsid w:val="006B7971"/>
    <w:rsid w:val="006E6E9A"/>
    <w:rsid w:val="0070344C"/>
    <w:rsid w:val="0070707E"/>
    <w:rsid w:val="007269CD"/>
    <w:rsid w:val="0073208D"/>
    <w:rsid w:val="00767446"/>
    <w:rsid w:val="00777779"/>
    <w:rsid w:val="007C1061"/>
    <w:rsid w:val="00806ED3"/>
    <w:rsid w:val="00835397"/>
    <w:rsid w:val="008933D8"/>
    <w:rsid w:val="008C0E33"/>
    <w:rsid w:val="008C485A"/>
    <w:rsid w:val="008E2074"/>
    <w:rsid w:val="008E6C6B"/>
    <w:rsid w:val="0093289B"/>
    <w:rsid w:val="009509E3"/>
    <w:rsid w:val="00957701"/>
    <w:rsid w:val="00997A07"/>
    <w:rsid w:val="00A10EB1"/>
    <w:rsid w:val="00A22D27"/>
    <w:rsid w:val="00A33B14"/>
    <w:rsid w:val="00A42093"/>
    <w:rsid w:val="00A928FA"/>
    <w:rsid w:val="00AB03EA"/>
    <w:rsid w:val="00AE0F4A"/>
    <w:rsid w:val="00AE1446"/>
    <w:rsid w:val="00AF3578"/>
    <w:rsid w:val="00AF5E35"/>
    <w:rsid w:val="00B2680A"/>
    <w:rsid w:val="00B768ED"/>
    <w:rsid w:val="00BE2EC2"/>
    <w:rsid w:val="00C10DC6"/>
    <w:rsid w:val="00C20996"/>
    <w:rsid w:val="00C552F1"/>
    <w:rsid w:val="00C623FC"/>
    <w:rsid w:val="00CA562C"/>
    <w:rsid w:val="00CA62A9"/>
    <w:rsid w:val="00CB74CE"/>
    <w:rsid w:val="00CE45A9"/>
    <w:rsid w:val="00CF3315"/>
    <w:rsid w:val="00D02018"/>
    <w:rsid w:val="00D31157"/>
    <w:rsid w:val="00D86A4C"/>
    <w:rsid w:val="00DB61A8"/>
    <w:rsid w:val="00E80349"/>
    <w:rsid w:val="00E93474"/>
    <w:rsid w:val="00E97C62"/>
    <w:rsid w:val="00EF0579"/>
    <w:rsid w:val="00F00E70"/>
    <w:rsid w:val="00F017FD"/>
    <w:rsid w:val="00F6530D"/>
    <w:rsid w:val="00F66977"/>
    <w:rsid w:val="00FB28F4"/>
    <w:rsid w:val="00FE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96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996"/>
    <w:pPr>
      <w:ind w:left="720"/>
      <w:contextualSpacing/>
    </w:pPr>
  </w:style>
  <w:style w:type="table" w:styleId="TableGrid">
    <w:name w:val="Table Grid"/>
    <w:basedOn w:val="TableNormal"/>
    <w:uiPriority w:val="59"/>
    <w:rsid w:val="00C20996"/>
    <w:pPr>
      <w:spacing w:after="0" w:line="240" w:lineRule="auto"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20114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8C485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1"/>
      <w:szCs w:val="21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C485A"/>
    <w:rPr>
      <w:rFonts w:ascii="Verdana" w:eastAsia="Verdana" w:hAnsi="Verdana" w:cs="Verdana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8C485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Cs w:val="22"/>
      <w:lang w:bidi="ar-SA"/>
    </w:rPr>
  </w:style>
  <w:style w:type="paragraph" w:styleId="Header">
    <w:name w:val="header"/>
    <w:basedOn w:val="Normal"/>
    <w:link w:val="HeaderChar"/>
    <w:unhideWhenUsed/>
    <w:rsid w:val="00CE45A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rsid w:val="00CE45A9"/>
    <w:rPr>
      <w:szCs w:val="20"/>
      <w:lang w:bidi="hi-IN"/>
    </w:rPr>
  </w:style>
  <w:style w:type="paragraph" w:customStyle="1" w:styleId="TableContents">
    <w:name w:val="Table Contents"/>
    <w:basedOn w:val="Normal"/>
    <w:rsid w:val="00CE45A9"/>
    <w:pPr>
      <w:widowControl w:val="0"/>
      <w:suppressLineNumbers/>
      <w:suppressAutoHyphens/>
      <w:spacing w:after="0" w:line="240" w:lineRule="auto"/>
    </w:pPr>
    <w:rPr>
      <w:rFonts w:ascii="Nimbus Roman No9 L" w:eastAsia="Luxi Sans" w:hAnsi="Nimbus Roman No9 L" w:cs="Mang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Dell54</cp:lastModifiedBy>
  <cp:revision>18</cp:revision>
  <cp:lastPrinted>2022-12-01T09:01:00Z</cp:lastPrinted>
  <dcterms:created xsi:type="dcterms:W3CDTF">2018-07-20T04:32:00Z</dcterms:created>
  <dcterms:modified xsi:type="dcterms:W3CDTF">2025-05-14T05:59:00Z</dcterms:modified>
</cp:coreProperties>
</file>